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0D0F65" w:rsidRDefault="00E75DF0" w:rsidP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Deuteronomy 8:3</w:t>
      </w:r>
      <w:r>
        <w:rPr>
          <w:rFonts w:ascii="Tahoma" w:eastAsia="Tahoma" w:hAnsi="Tahoma" w:cs="Tahoma"/>
          <w:b/>
          <w:color w:val="000000"/>
        </w:rPr>
        <w:tab/>
        <w:t>EXODUS &amp; POSSESSION 19-1</w:t>
      </w:r>
    </w:p>
    <w:p w14:paraId="00000002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. . . man does not live on bread alone but on every</w:t>
      </w:r>
    </w:p>
    <w:p w14:paraId="00000003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word that comes from the mouth of the Lord.</w:t>
      </w:r>
    </w:p>
    <w:p w14:paraId="00000004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5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"INSTRUCTING THE SECOND GENERATION"</w:t>
      </w:r>
    </w:p>
    <w:p w14:paraId="00000006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SCAN Deuteronomy 8:1-26:19</w:t>
      </w:r>
    </w:p>
    <w:p w14:paraId="00000007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8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was meaningful to you from last week's lesson?</w:t>
      </w:r>
    </w:p>
    <w:p w14:paraId="00000009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A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Deuteronomy 8:1-20</w:t>
      </w:r>
    </w:p>
    <w:p w14:paraId="0000000C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In vs. 1-5, what did the 40 years of discipline in the desert teach the Israelites? </w:t>
      </w:r>
    </w:p>
    <w:p w14:paraId="0000000D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0E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Share with your group something you’ve learned about depending daily upon the Lord.</w:t>
      </w:r>
    </w:p>
    <w:p w14:paraId="0000000F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</w:rPr>
      </w:pPr>
    </w:p>
    <w:p w14:paraId="00000010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</w:rPr>
      </w:pPr>
    </w:p>
    <w:p w14:paraId="00000011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Write Psalm 62:8.</w:t>
      </w:r>
    </w:p>
    <w:p w14:paraId="00000012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3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</w:t>
      </w:r>
      <w:r>
        <w:rPr>
          <w:rFonts w:ascii="Tahoma" w:eastAsia="Tahoma" w:hAnsi="Tahoma" w:cs="Tahoma"/>
          <w:color w:val="000000"/>
        </w:rPr>
        <w:tab/>
        <w:t>What was the warning in verse 19?</w:t>
      </w:r>
    </w:p>
    <w:p w14:paraId="00000014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5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6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D</w:t>
      </w:r>
      <w:r>
        <w:rPr>
          <w:rFonts w:ascii="Tahoma" w:eastAsia="Tahoma" w:hAnsi="Tahoma" w:cs="Tahoma"/>
          <w:b/>
          <w:color w:val="000000"/>
          <w:u w:val="single"/>
        </w:rPr>
        <w:t>euteronomy 9:1-29</w:t>
      </w:r>
    </w:p>
    <w:p w14:paraId="00000017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 a.</w:t>
      </w:r>
      <w:r>
        <w:rPr>
          <w:rFonts w:ascii="Tahoma" w:eastAsia="Tahoma" w:hAnsi="Tahoma" w:cs="Tahoma"/>
          <w:color w:val="000000"/>
        </w:rPr>
        <w:tab/>
        <w:t>What was the admonition to heed (vs.4)?</w:t>
      </w:r>
    </w:p>
    <w:p w14:paraId="00000018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9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the attitude that existed (vs.7)?</w:t>
      </w:r>
    </w:p>
    <w:p w14:paraId="0000001A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B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the action that nearly destroyed them (vs.12-14)?</w:t>
      </w:r>
    </w:p>
    <w:p w14:paraId="0000001C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D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  <w:t>What had Moses done to save them?</w:t>
      </w:r>
    </w:p>
    <w:p w14:paraId="0000001E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F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does James 5:16 say about this?</w:t>
      </w:r>
    </w:p>
    <w:p w14:paraId="00000020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1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Identify the godly people who prayed in these Scriptures and for whom.</w:t>
      </w:r>
    </w:p>
    <w:p w14:paraId="00000022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Genesis 18:23-32</w:t>
      </w:r>
      <w:r>
        <w:rPr>
          <w:rFonts w:ascii="Tahoma" w:eastAsia="Tahoma" w:hAnsi="Tahoma" w:cs="Tahoma"/>
          <w:color w:val="000000"/>
        </w:rPr>
        <w:tab/>
        <w:t>1 Kings 18:36-39</w:t>
      </w:r>
    </w:p>
    <w:p w14:paraId="00000023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24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 Samuel 12:18-23</w:t>
      </w:r>
      <w:r>
        <w:rPr>
          <w:rFonts w:ascii="Tahoma" w:eastAsia="Tahoma" w:hAnsi="Tahoma" w:cs="Tahoma"/>
          <w:color w:val="000000"/>
        </w:rPr>
        <w:tab/>
        <w:t>Acts 12:5</w:t>
      </w:r>
    </w:p>
    <w:p w14:paraId="00000025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6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6. 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Deuteronomy 9:24 indicated that these people were rebellious and yet God was ever faithful to them. Share a time when you have known God's faithfulness in your life.</w:t>
      </w:r>
    </w:p>
    <w:p w14:paraId="00000027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8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9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  <w:t>What points did Moses make in his prayer for the people (vs. 27-29)?</w:t>
      </w:r>
    </w:p>
    <w:p w14:paraId="0000002A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B" w14:textId="77777777" w:rsidR="000D0F65" w:rsidRDefault="00E75DF0" w:rsidP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</w:t>
      </w:r>
      <w:r>
        <w:rPr>
          <w:rFonts w:ascii="Tahoma" w:eastAsia="Tahoma" w:hAnsi="Tahoma" w:cs="Tahoma"/>
          <w:b/>
          <w:color w:val="000000"/>
        </w:rPr>
        <w:t>OSSESSION 19-2</w:t>
      </w:r>
    </w:p>
    <w:p w14:paraId="0000002C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D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Deuteronomy 10:1-22</w:t>
      </w:r>
    </w:p>
    <w:p w14:paraId="0000002E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The issuing of new tablets was an indication of God's forgiveness of Israel and a renewing of the covenant. What do these Scriptures say about forgiveness?</w:t>
      </w:r>
    </w:p>
    <w:p w14:paraId="0000002F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Psalm 103:12</w:t>
      </w:r>
    </w:p>
    <w:p w14:paraId="00000030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1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Luke 17:3-4</w:t>
      </w:r>
    </w:p>
    <w:p w14:paraId="00000032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3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Hebrews 10:10-18</w:t>
      </w:r>
    </w:p>
    <w:p w14:paraId="00000034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5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6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assurance do you have that your sins are forgiven? (1 John 1:9)</w:t>
      </w:r>
    </w:p>
    <w:p w14:paraId="00000037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38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  <w:t>In Deuteronomy 10:8 the tribe of Levi was set aside to perform what functions?</w:t>
      </w:r>
    </w:p>
    <w:p w14:paraId="00000039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A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  <w:t>The remaining verses of chapter 10 . . .</w:t>
      </w:r>
    </w:p>
    <w:p w14:paraId="0000003B" w14:textId="77777777" w:rsidR="000D0F65" w:rsidRDefault="00E75DF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. . . demand what of the people?</w:t>
      </w:r>
    </w:p>
    <w:p w14:paraId="0000003C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D" w14:textId="77777777" w:rsidR="000D0F65" w:rsidRDefault="00E75DF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. . . declare what about God?</w:t>
      </w:r>
    </w:p>
    <w:p w14:paraId="0000003E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F" w14:textId="77777777" w:rsidR="000D0F65" w:rsidRDefault="00E75DF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. . . describe what population increase?</w:t>
      </w:r>
    </w:p>
    <w:p w14:paraId="00000040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1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2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&amp; 5 Selected Verses from Deuteronomy 11:1-26:19</w:t>
      </w:r>
    </w:p>
    <w:p w14:paraId="00000043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11.  </w:t>
      </w:r>
      <w:r>
        <w:rPr>
          <w:rFonts w:ascii="Tahoma" w:eastAsia="Tahoma" w:hAnsi="Tahoma" w:cs="Tahoma"/>
          <w:color w:val="000000"/>
        </w:rPr>
        <w:tab/>
        <w:t>Deuteronomy means "second law." (Remember Moses was instructing a new generation.)</w:t>
      </w:r>
    </w:p>
    <w:p w14:paraId="00000044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Much</w:t>
      </w:r>
      <w:r>
        <w:rPr>
          <w:rFonts w:ascii="Tahoma" w:eastAsia="Tahoma" w:hAnsi="Tahoma" w:cs="Tahoma"/>
          <w:color w:val="000000"/>
        </w:rPr>
        <w:t xml:space="preserve"> of the Scriptures contained in chapters 11-26 we have studied previously in the</w:t>
      </w:r>
    </w:p>
    <w:p w14:paraId="00000045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books of Exodus, Leviticus, and Numbers; however, just as the Israelites had much to</w:t>
      </w:r>
    </w:p>
    <w:p w14:paraId="00000046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learn, so we too can learn from these Scriptures. Briefly, what instruction did God give</w:t>
      </w:r>
      <w:r>
        <w:rPr>
          <w:rFonts w:ascii="Tahoma" w:eastAsia="Tahoma" w:hAnsi="Tahoma" w:cs="Tahoma"/>
          <w:color w:val="000000"/>
        </w:rPr>
        <w:t xml:space="preserve"> in</w:t>
      </w:r>
    </w:p>
    <w:p w14:paraId="00000047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these selected verses of Deuteronomy?</w:t>
      </w:r>
    </w:p>
    <w:p w14:paraId="00000048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11:11-12</w:t>
      </w:r>
    </w:p>
    <w:p w14:paraId="00000049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</w:p>
    <w:p w14:paraId="0000004A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12:30</w:t>
      </w:r>
    </w:p>
    <w:p w14:paraId="0000004B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C" w14:textId="77461CC9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13:1-</w:t>
      </w:r>
      <w:r>
        <w:rPr>
          <w:rFonts w:ascii="Tahoma" w:eastAsia="Tahoma" w:hAnsi="Tahoma" w:cs="Tahoma"/>
          <w:color w:val="000000"/>
        </w:rPr>
        <w:t>5</w:t>
      </w:r>
    </w:p>
    <w:p w14:paraId="0000004D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E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  <w:t>14:22</w:t>
      </w:r>
    </w:p>
    <w:p w14:paraId="0000004F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0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e.</w:t>
      </w:r>
      <w:r>
        <w:rPr>
          <w:rFonts w:ascii="Tahoma" w:eastAsia="Tahoma" w:hAnsi="Tahoma" w:cs="Tahoma"/>
          <w:color w:val="000000"/>
        </w:rPr>
        <w:tab/>
        <w:t>15:11</w:t>
      </w:r>
    </w:p>
    <w:p w14:paraId="00000051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2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f.</w:t>
      </w:r>
      <w:r>
        <w:rPr>
          <w:rFonts w:ascii="Tahoma" w:eastAsia="Tahoma" w:hAnsi="Tahoma" w:cs="Tahoma"/>
          <w:color w:val="000000"/>
        </w:rPr>
        <w:tab/>
        <w:t>16:19</w:t>
      </w:r>
    </w:p>
    <w:p w14:paraId="00000053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4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g.</w:t>
      </w:r>
      <w:r>
        <w:rPr>
          <w:rFonts w:ascii="Tahoma" w:eastAsia="Tahoma" w:hAnsi="Tahoma" w:cs="Tahoma"/>
          <w:color w:val="000000"/>
        </w:rPr>
        <w:tab/>
        <w:t>17:6</w:t>
      </w:r>
    </w:p>
    <w:p w14:paraId="00000055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6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h.</w:t>
      </w:r>
      <w:r>
        <w:rPr>
          <w:rFonts w:ascii="Tahoma" w:eastAsia="Tahoma" w:hAnsi="Tahoma" w:cs="Tahoma"/>
          <w:color w:val="000000"/>
        </w:rPr>
        <w:tab/>
        <w:t>17:14-17</w:t>
      </w:r>
    </w:p>
    <w:p w14:paraId="00000057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8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</w:t>
      </w:r>
      <w:proofErr w:type="spellStart"/>
      <w:r>
        <w:rPr>
          <w:rFonts w:ascii="Tahoma" w:eastAsia="Tahoma" w:hAnsi="Tahoma" w:cs="Tahoma"/>
          <w:color w:val="000000"/>
        </w:rPr>
        <w:t>i</w:t>
      </w:r>
      <w:proofErr w:type="spellEnd"/>
      <w:r>
        <w:rPr>
          <w:rFonts w:ascii="Tahoma" w:eastAsia="Tahoma" w:hAnsi="Tahoma" w:cs="Tahoma"/>
          <w:color w:val="000000"/>
        </w:rPr>
        <w:t>.</w:t>
      </w:r>
      <w:r>
        <w:rPr>
          <w:rFonts w:ascii="Tahoma" w:eastAsia="Tahoma" w:hAnsi="Tahoma" w:cs="Tahoma"/>
          <w:color w:val="000000"/>
        </w:rPr>
        <w:tab/>
        <w:t>18:10-11</w:t>
      </w:r>
    </w:p>
    <w:p w14:paraId="00000059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5A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B" w14:textId="77777777" w:rsidR="000D0F65" w:rsidRDefault="00E75DF0" w:rsidP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19-3</w:t>
      </w:r>
    </w:p>
    <w:p w14:paraId="0000005C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D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&amp; 5 (Continued) Selected Verses from Deuteronomy 11:1-26:19</w:t>
      </w:r>
    </w:p>
    <w:p w14:paraId="0000005E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 j.</w:t>
      </w:r>
      <w:r>
        <w:rPr>
          <w:rFonts w:ascii="Tahoma" w:eastAsia="Tahoma" w:hAnsi="Tahoma" w:cs="Tahoma"/>
          <w:color w:val="000000"/>
        </w:rPr>
        <w:tab/>
        <w:t>19:18-21</w:t>
      </w:r>
    </w:p>
    <w:p w14:paraId="0000005F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0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k.</w:t>
      </w:r>
      <w:r>
        <w:rPr>
          <w:rFonts w:ascii="Tahoma" w:eastAsia="Tahoma" w:hAnsi="Tahoma" w:cs="Tahoma"/>
          <w:color w:val="000000"/>
        </w:rPr>
        <w:tab/>
        <w:t>20:10</w:t>
      </w:r>
    </w:p>
    <w:p w14:paraId="00000061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2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l.</w:t>
      </w:r>
      <w:r>
        <w:rPr>
          <w:rFonts w:ascii="Tahoma" w:eastAsia="Tahoma" w:hAnsi="Tahoma" w:cs="Tahoma"/>
          <w:color w:val="000000"/>
        </w:rPr>
        <w:tab/>
        <w:t>21:18-19</w:t>
      </w:r>
    </w:p>
    <w:p w14:paraId="00000063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4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m.</w:t>
      </w:r>
      <w:r>
        <w:rPr>
          <w:rFonts w:ascii="Tahoma" w:eastAsia="Tahoma" w:hAnsi="Tahoma" w:cs="Tahoma"/>
          <w:color w:val="000000"/>
        </w:rPr>
        <w:tab/>
        <w:t>22:22</w:t>
      </w:r>
    </w:p>
    <w:p w14:paraId="00000065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6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n.</w:t>
      </w:r>
      <w:r>
        <w:rPr>
          <w:rFonts w:ascii="Tahoma" w:eastAsia="Tahoma" w:hAnsi="Tahoma" w:cs="Tahoma"/>
          <w:color w:val="000000"/>
        </w:rPr>
        <w:tab/>
        <w:t>23:19-20</w:t>
      </w:r>
    </w:p>
    <w:p w14:paraId="00000067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8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o.</w:t>
      </w:r>
      <w:r>
        <w:rPr>
          <w:rFonts w:ascii="Tahoma" w:eastAsia="Tahoma" w:hAnsi="Tahoma" w:cs="Tahoma"/>
          <w:color w:val="000000"/>
        </w:rPr>
        <w:tab/>
        <w:t>24:16</w:t>
      </w:r>
    </w:p>
    <w:p w14:paraId="00000069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A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p.</w:t>
      </w:r>
      <w:r>
        <w:rPr>
          <w:rFonts w:ascii="Tahoma" w:eastAsia="Tahoma" w:hAnsi="Tahoma" w:cs="Tahoma"/>
          <w:color w:val="000000"/>
        </w:rPr>
        <w:tab/>
        <w:t>25:1-3</w:t>
      </w:r>
    </w:p>
    <w:p w14:paraId="0000006B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C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q. 26:16</w:t>
      </w:r>
    </w:p>
    <w:p w14:paraId="0000006D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</w:p>
    <w:p w14:paraId="0000006E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</w:t>
      </w:r>
    </w:p>
    <w:p w14:paraId="0000006F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 xml:space="preserve">God has constantly told His people, "Be holy, for I </w:t>
      </w:r>
      <w:r>
        <w:rPr>
          <w:rFonts w:ascii="Tahoma" w:eastAsia="Tahoma" w:hAnsi="Tahoma" w:cs="Tahoma"/>
          <w:color w:val="000000"/>
        </w:rPr>
        <w:t>am Holy."  For the Israelite it was</w:t>
      </w:r>
    </w:p>
    <w:p w14:paraId="00000070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written in the Law; for the Christian it is written in his heart. What is found in </w:t>
      </w:r>
      <w:proofErr w:type="gramStart"/>
      <w:r>
        <w:rPr>
          <w:rFonts w:ascii="Tahoma" w:eastAsia="Tahoma" w:hAnsi="Tahoma" w:cs="Tahoma"/>
          <w:color w:val="000000"/>
        </w:rPr>
        <w:t>the</w:t>
      </w:r>
      <w:proofErr w:type="gramEnd"/>
      <w:r>
        <w:rPr>
          <w:rFonts w:ascii="Tahoma" w:eastAsia="Tahoma" w:hAnsi="Tahoma" w:cs="Tahoma"/>
          <w:color w:val="000000"/>
        </w:rPr>
        <w:t xml:space="preserve"> </w:t>
      </w:r>
    </w:p>
    <w:p w14:paraId="00000071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following Scriptures to help the Christian know what is right and wrong?</w:t>
      </w:r>
    </w:p>
    <w:p w14:paraId="00000072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73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Is it helpful physically, spiritually and mentally? 1 Corinthians 6:12a</w:t>
      </w:r>
    </w:p>
    <w:p w14:paraId="00000074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5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Does it bring me under its power? 1 Corinthians 6:12b</w:t>
      </w:r>
    </w:p>
    <w:p w14:paraId="00000076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7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Does it hurt others? 1 Corinthians 8:13</w:t>
      </w:r>
    </w:p>
    <w:p w14:paraId="00000078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9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Does it bring glory to God? 1 Corinthians 10:31</w:t>
      </w:r>
    </w:p>
    <w:p w14:paraId="0000007A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B" w14:textId="77777777" w:rsidR="000D0F65" w:rsidRDefault="00E75DF0" w:rsidP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 xml:space="preserve">EXODUS &amp; </w:t>
      </w:r>
      <w:r>
        <w:rPr>
          <w:rFonts w:ascii="Tahoma" w:eastAsia="Tahoma" w:hAnsi="Tahoma" w:cs="Tahoma"/>
          <w:b/>
          <w:color w:val="000000"/>
        </w:rPr>
        <w:t>POSSESSION 19-4</w:t>
      </w:r>
    </w:p>
    <w:p w14:paraId="0000007C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7D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"INSTRUCTING THE SECOND GENERATION"</w:t>
      </w:r>
    </w:p>
    <w:p w14:paraId="0000007E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SCAN Deuteronomy 8:1-26:19</w:t>
      </w:r>
    </w:p>
    <w:p w14:paraId="0000007F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80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81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2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3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4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5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6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7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8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9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A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B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C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D" w14:textId="77777777" w:rsidR="000D0F65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p w14:paraId="0000008E" w14:textId="77777777" w:rsidR="000D0F65" w:rsidRDefault="000D0F6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832637F" w14:textId="77777777" w:rsidR="00E75DF0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D3CECA8" w14:textId="77777777" w:rsidR="00E75DF0" w:rsidRDefault="00E75DF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sectPr w:rsidR="00E75DF0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9C56DE"/>
    <w:multiLevelType w:val="multilevel"/>
    <w:tmpl w:val="B46651C2"/>
    <w:lvl w:ilvl="0">
      <w:start w:val="1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F65"/>
    <w:rsid w:val="000D0F65"/>
    <w:rsid w:val="009F459F"/>
    <w:rsid w:val="00E75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1B9C41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486</Words>
  <Characters>2773</Characters>
  <Application>Microsoft Office Word</Application>
  <DocSecurity>0</DocSecurity>
  <Lines>23</Lines>
  <Paragraphs>6</Paragraphs>
  <ScaleCrop>false</ScaleCrop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2020-08-27T00:07:00Z</dcterms:created>
  <dcterms:modified xsi:type="dcterms:W3CDTF">2020-08-27T00:09:00Z</dcterms:modified>
</cp:coreProperties>
</file>